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4757" w14:textId="77777777" w:rsidR="002F6EE5" w:rsidRPr="00357952" w:rsidRDefault="002F6EE5">
      <w:pPr>
        <w:spacing w:line="360" w:lineRule="auto"/>
        <w:jc w:val="both"/>
        <w:rPr>
          <w:b/>
          <w:lang w:val="et-EE"/>
        </w:rPr>
      </w:pPr>
    </w:p>
    <w:p w14:paraId="696EA24E" w14:textId="77777777" w:rsidR="002F6EE5" w:rsidRPr="00357952" w:rsidRDefault="00000000">
      <w:pPr>
        <w:spacing w:line="360" w:lineRule="auto"/>
        <w:jc w:val="both"/>
        <w:rPr>
          <w:b/>
          <w:sz w:val="24"/>
          <w:szCs w:val="24"/>
          <w:lang w:val="et-EE"/>
        </w:rPr>
      </w:pPr>
      <w:r w:rsidRPr="00357952">
        <w:rPr>
          <w:b/>
          <w:sz w:val="24"/>
          <w:szCs w:val="24"/>
          <w:lang w:val="et-EE"/>
        </w:rPr>
        <w:t>Taotleja personaalne hindamisleht</w:t>
      </w:r>
    </w:p>
    <w:p w14:paraId="54557209" w14:textId="77777777" w:rsidR="002F6EE5" w:rsidRPr="00357952" w:rsidRDefault="00000000">
      <w:pPr>
        <w:spacing w:line="360" w:lineRule="auto"/>
        <w:jc w:val="both"/>
        <w:rPr>
          <w:lang w:val="et-EE"/>
        </w:rPr>
      </w:pPr>
      <w:r w:rsidRPr="00357952">
        <w:rPr>
          <w:lang w:val="et-EE"/>
        </w:rPr>
        <w:t xml:space="preserve"> </w:t>
      </w:r>
    </w:p>
    <w:p w14:paraId="6D04AC17" w14:textId="5C2DCF89" w:rsidR="002F6EE5" w:rsidRPr="00357952" w:rsidRDefault="00000000">
      <w:pPr>
        <w:spacing w:line="360" w:lineRule="auto"/>
        <w:jc w:val="both"/>
        <w:rPr>
          <w:b/>
          <w:sz w:val="28"/>
          <w:szCs w:val="28"/>
          <w:lang w:val="et-EE"/>
        </w:rPr>
      </w:pPr>
      <w:r w:rsidRPr="00357952">
        <w:rPr>
          <w:b/>
          <w:sz w:val="28"/>
          <w:szCs w:val="28"/>
          <w:lang w:val="et-EE"/>
        </w:rPr>
        <w:t xml:space="preserve">MAASTIKUEHITAJA, TASE </w:t>
      </w:r>
      <w:r w:rsidR="00A13822" w:rsidRPr="00357952">
        <w:rPr>
          <w:b/>
          <w:sz w:val="28"/>
          <w:szCs w:val="28"/>
          <w:lang w:val="et-EE"/>
        </w:rPr>
        <w:t>3</w:t>
      </w:r>
    </w:p>
    <w:p w14:paraId="674AF2FA" w14:textId="77777777" w:rsidR="002F6EE5" w:rsidRPr="00357952" w:rsidRDefault="002F6EE5">
      <w:pPr>
        <w:spacing w:line="360" w:lineRule="auto"/>
        <w:jc w:val="both"/>
        <w:rPr>
          <w:lang w:val="et-EE"/>
        </w:rPr>
      </w:pPr>
    </w:p>
    <w:p w14:paraId="41584E24" w14:textId="77777777" w:rsidR="002F6EE5" w:rsidRPr="00357952" w:rsidRDefault="00000000">
      <w:pPr>
        <w:spacing w:line="360" w:lineRule="auto"/>
        <w:jc w:val="both"/>
        <w:rPr>
          <w:lang w:val="et-EE"/>
        </w:rPr>
      </w:pPr>
      <w:bookmarkStart w:id="0" w:name="_gjdgxs" w:colFirst="0" w:colLast="0"/>
      <w:bookmarkEnd w:id="0"/>
      <w:r w:rsidRPr="00357952">
        <w:rPr>
          <w:lang w:val="et-EE"/>
        </w:rPr>
        <w:t>Taotleja nimi:</w:t>
      </w:r>
    </w:p>
    <w:p w14:paraId="73BA9570" w14:textId="77777777" w:rsidR="002F6EE5" w:rsidRPr="00357952" w:rsidRDefault="00000000">
      <w:pPr>
        <w:spacing w:line="360" w:lineRule="auto"/>
        <w:jc w:val="both"/>
        <w:rPr>
          <w:lang w:val="et-EE"/>
        </w:rPr>
      </w:pPr>
      <w:r w:rsidRPr="00357952">
        <w:rPr>
          <w:lang w:val="et-EE"/>
        </w:rPr>
        <w:t>Hindamise koht ja aeg:</w:t>
      </w:r>
    </w:p>
    <w:p w14:paraId="5803EC23" w14:textId="40CD35DD" w:rsidR="002F6EE5" w:rsidRPr="00357952" w:rsidRDefault="00000000">
      <w:pPr>
        <w:spacing w:line="360" w:lineRule="auto"/>
        <w:ind w:left="1080" w:hanging="360"/>
        <w:jc w:val="both"/>
        <w:rPr>
          <w:lang w:val="et-EE"/>
        </w:rPr>
      </w:pPr>
      <w:r w:rsidRPr="00357952">
        <w:rPr>
          <w:lang w:val="et-EE"/>
        </w:rPr>
        <w:t>1.</w:t>
      </w:r>
      <w:r w:rsidRPr="00357952">
        <w:rPr>
          <w:sz w:val="14"/>
          <w:szCs w:val="14"/>
          <w:lang w:val="et-EE"/>
        </w:rPr>
        <w:t xml:space="preserve">     </w:t>
      </w:r>
      <w:r w:rsidR="00DF2CBF">
        <w:rPr>
          <w:lang w:val="et-EE"/>
        </w:rPr>
        <w:t>Praktikadokumendid (kutseõppe lõpetaja)</w:t>
      </w:r>
      <w:r w:rsidRPr="00357952">
        <w:rPr>
          <w:lang w:val="et-EE"/>
        </w:rPr>
        <w:t xml:space="preserve"> </w:t>
      </w:r>
    </w:p>
    <w:p w14:paraId="2986DDB2" w14:textId="77777777" w:rsidR="002F6EE5" w:rsidRPr="00357952" w:rsidRDefault="00000000">
      <w:pPr>
        <w:spacing w:line="360" w:lineRule="auto"/>
        <w:ind w:left="1080" w:hanging="360"/>
        <w:jc w:val="both"/>
        <w:rPr>
          <w:lang w:val="et-EE"/>
        </w:rPr>
      </w:pPr>
      <w:r w:rsidRPr="00357952">
        <w:rPr>
          <w:lang w:val="et-EE"/>
        </w:rPr>
        <w:t>2.</w:t>
      </w:r>
      <w:r w:rsidRPr="00357952">
        <w:rPr>
          <w:sz w:val="14"/>
          <w:szCs w:val="14"/>
          <w:lang w:val="et-EE"/>
        </w:rPr>
        <w:t xml:space="preserve">     </w:t>
      </w:r>
      <w:r w:rsidRPr="00357952">
        <w:rPr>
          <w:lang w:val="et-EE"/>
        </w:rPr>
        <w:t xml:space="preserve">Vaatlus - </w:t>
      </w:r>
    </w:p>
    <w:p w14:paraId="35F3CD7B" w14:textId="77777777" w:rsidR="002F6EE5" w:rsidRPr="00357952" w:rsidRDefault="00000000">
      <w:pPr>
        <w:spacing w:line="360" w:lineRule="auto"/>
        <w:ind w:left="1080" w:hanging="360"/>
        <w:jc w:val="both"/>
        <w:rPr>
          <w:lang w:val="et-EE"/>
        </w:rPr>
      </w:pPr>
      <w:r w:rsidRPr="00357952">
        <w:rPr>
          <w:lang w:val="et-EE"/>
        </w:rPr>
        <w:t>3.</w:t>
      </w:r>
      <w:r w:rsidRPr="00357952">
        <w:rPr>
          <w:sz w:val="14"/>
          <w:szCs w:val="14"/>
          <w:lang w:val="et-EE"/>
        </w:rPr>
        <w:t xml:space="preserve">     </w:t>
      </w:r>
      <w:r w:rsidRPr="00357952">
        <w:rPr>
          <w:lang w:val="et-EE"/>
        </w:rPr>
        <w:t xml:space="preserve">Intervjuu - </w:t>
      </w:r>
    </w:p>
    <w:p w14:paraId="651EBD06" w14:textId="77777777" w:rsidR="002F6EE5" w:rsidRPr="00357952" w:rsidRDefault="00000000">
      <w:pPr>
        <w:spacing w:line="360" w:lineRule="auto"/>
        <w:rPr>
          <w:lang w:val="et-EE"/>
        </w:rPr>
      </w:pPr>
      <w:r w:rsidRPr="00357952">
        <w:rPr>
          <w:lang w:val="et-EE"/>
        </w:rPr>
        <w:t xml:space="preserve">Hindamise keel: </w:t>
      </w:r>
    </w:p>
    <w:p w14:paraId="67468B1C" w14:textId="77777777" w:rsidR="002F6EE5" w:rsidRPr="00357952" w:rsidRDefault="00000000">
      <w:pPr>
        <w:spacing w:line="360" w:lineRule="auto"/>
        <w:rPr>
          <w:lang w:val="et-EE"/>
        </w:rPr>
      </w:pPr>
      <w:r w:rsidRPr="00357952">
        <w:rPr>
          <w:lang w:val="et-EE"/>
        </w:rPr>
        <w:t>Hindajad:</w:t>
      </w:r>
    </w:p>
    <w:p w14:paraId="18539BA6" w14:textId="77777777" w:rsidR="002F6EE5" w:rsidRPr="00357952" w:rsidRDefault="002F6EE5">
      <w:pPr>
        <w:rPr>
          <w:lang w:val="et-EE"/>
        </w:rPr>
      </w:pPr>
    </w:p>
    <w:p w14:paraId="5A86E70D" w14:textId="77777777" w:rsidR="002F6EE5" w:rsidRPr="00357952" w:rsidRDefault="002F6EE5">
      <w:pPr>
        <w:rPr>
          <w:lang w:val="et-EE"/>
        </w:rPr>
      </w:pPr>
    </w:p>
    <w:tbl>
      <w:tblPr>
        <w:tblStyle w:val="a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544"/>
        <w:gridCol w:w="1320"/>
        <w:gridCol w:w="1350"/>
        <w:gridCol w:w="1275"/>
        <w:gridCol w:w="6119"/>
      </w:tblGrid>
      <w:tr w:rsidR="002F6EE5" w:rsidRPr="00357952" w14:paraId="457BADD5" w14:textId="77777777">
        <w:trPr>
          <w:trHeight w:val="420"/>
          <w:jc w:val="center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5ABCF6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Nr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FD7AD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 xml:space="preserve">TÖÖOSA </w:t>
            </w:r>
            <w:r w:rsidRPr="00357952">
              <w:rPr>
                <w:lang w:val="et-EE"/>
              </w:rPr>
              <w:t>/ hindamiskriteerium</w:t>
            </w:r>
          </w:p>
        </w:tc>
        <w:tc>
          <w:tcPr>
            <w:tcW w:w="3945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1C511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Hindamismeetod</w:t>
            </w:r>
          </w:p>
        </w:tc>
        <w:tc>
          <w:tcPr>
            <w:tcW w:w="611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81E003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Märkused, põhjendused</w:t>
            </w:r>
          </w:p>
        </w:tc>
      </w:tr>
      <w:tr w:rsidR="002F6EE5" w:rsidRPr="00357952" w14:paraId="6B11596C" w14:textId="77777777">
        <w:trPr>
          <w:jc w:val="center"/>
        </w:trPr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88D96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C78BB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04B1D" w14:textId="41AD89D2" w:rsidR="002F6EE5" w:rsidRPr="00DF2CB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8"/>
                <w:szCs w:val="18"/>
                <w:lang w:val="et-EE"/>
              </w:rPr>
            </w:pPr>
            <w:proofErr w:type="spellStart"/>
            <w:r w:rsidRPr="00DF2CBF">
              <w:rPr>
                <w:b/>
                <w:sz w:val="18"/>
                <w:szCs w:val="18"/>
                <w:lang w:val="et-EE"/>
              </w:rPr>
              <w:t>P</w:t>
            </w:r>
            <w:r w:rsidR="00DF2CBF" w:rsidRPr="00DF2CBF">
              <w:rPr>
                <w:b/>
                <w:sz w:val="18"/>
                <w:szCs w:val="18"/>
                <w:lang w:val="et-EE"/>
              </w:rPr>
              <w:t>raktikadok</w:t>
            </w:r>
            <w:proofErr w:type="spellEnd"/>
            <w:r w:rsidR="00DF2CBF" w:rsidRPr="00DF2CBF">
              <w:rPr>
                <w:b/>
                <w:sz w:val="18"/>
                <w:szCs w:val="18"/>
                <w:lang w:val="et-EE"/>
              </w:rPr>
              <w:t>.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E85AE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Vaatlus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B3E80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b/>
                <w:lang w:val="et-EE"/>
              </w:rPr>
              <w:t>Intervjuu</w:t>
            </w:r>
          </w:p>
        </w:tc>
        <w:tc>
          <w:tcPr>
            <w:tcW w:w="611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A9899F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t-EE"/>
              </w:rPr>
            </w:pPr>
          </w:p>
        </w:tc>
      </w:tr>
      <w:tr w:rsidR="002F6EE5" w:rsidRPr="00357952" w14:paraId="67D7443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07B13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E3EAE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color w:val="3366FF"/>
                <w:lang w:val="et-EE"/>
              </w:rPr>
              <w:t>KOHUSTUSLIKUD KOMPETENTSID</w:t>
            </w:r>
          </w:p>
        </w:tc>
      </w:tr>
      <w:tr w:rsidR="002F6EE5" w:rsidRPr="00357952" w14:paraId="11ABD42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FC39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hanging="357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F56A" w14:textId="0E9AFEA9" w:rsidR="002F6EE5" w:rsidRPr="00357952" w:rsidRDefault="006D3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 xml:space="preserve">LOKAALSE </w:t>
            </w:r>
            <w:r w:rsidR="002D7F22" w:rsidRPr="00357952">
              <w:rPr>
                <w:b/>
                <w:lang w:val="et-EE"/>
              </w:rPr>
              <w:t>KUIVENDUS- JA KASTMISSÜSTEEMI KAVANDAMINE JA PAIGALDAMINE</w:t>
            </w:r>
          </w:p>
        </w:tc>
      </w:tr>
      <w:tr w:rsidR="002F6EE5" w:rsidRPr="00357952" w14:paraId="5E4BC17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5A9B1" w14:textId="77777777" w:rsidR="002F6EE5" w:rsidRPr="00357952" w:rsidRDefault="002F6EE5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BAB83" w14:textId="2534433B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lang w:val="et-EE"/>
              </w:rPr>
              <w:t xml:space="preserve">Planeerib </w:t>
            </w:r>
            <w:r w:rsidR="00A85427" w:rsidRPr="00357952">
              <w:rPr>
                <w:lang w:val="et-EE"/>
              </w:rPr>
              <w:t>oma töö lähtudes töökirjeldusest</w:t>
            </w:r>
            <w:r w:rsidR="009777F8" w:rsidRPr="00357952">
              <w:rPr>
                <w:lang w:val="et-EE"/>
              </w:rPr>
              <w:t>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FB3FC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87389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0FF6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21064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3779D43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521E" w14:textId="77777777" w:rsidR="002F6EE5" w:rsidRPr="00357952" w:rsidRDefault="002F6EE5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D18DA" w14:textId="2D20A677" w:rsidR="002F6EE5" w:rsidRPr="00357952" w:rsidRDefault="008C0E7C" w:rsidP="008C0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 xml:space="preserve">hindab vajaliku materjali hulka ja teavitab objekti juhti materjalide </w:t>
            </w:r>
            <w:r w:rsidRPr="00357952">
              <w:rPr>
                <w:lang w:val="et-EE"/>
              </w:rPr>
              <w:lastRenderedPageBreak/>
              <w:t>vajadusest;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0F66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EC2B4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0369A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B892A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0A2DA3" w:rsidRPr="00357952" w14:paraId="623876E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ED2E" w14:textId="77777777" w:rsidR="000A2DA3" w:rsidRPr="00357952" w:rsidRDefault="000A2DA3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BE530" w14:textId="1E213CE3" w:rsidR="000A2DA3" w:rsidRPr="00357952" w:rsidRDefault="008C0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4366F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90B8E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D0826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E712B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0A2DA3" w:rsidRPr="00357952" w14:paraId="33FEFD6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011D" w14:textId="77777777" w:rsidR="000A2DA3" w:rsidRPr="00357952" w:rsidRDefault="000A2DA3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176F2" w14:textId="0236D5C9" w:rsidR="000A2DA3" w:rsidRPr="00357952" w:rsidRDefault="008C0E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valmistab pinnase ette torude paigaldamiseks;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D11B6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D26E4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9E660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7B9C9" w14:textId="77777777" w:rsidR="000A2DA3" w:rsidRPr="00357952" w:rsidRDefault="000A2D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74109" w:rsidRPr="00357952" w14:paraId="56CABA0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BA249" w14:textId="77777777" w:rsidR="00674109" w:rsidRPr="00357952" w:rsidRDefault="00674109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D9E11" w14:textId="359B52FA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juhib sademe- ja pinnaseveed</w:t>
            </w:r>
            <w:r w:rsidR="00610F55">
              <w:rPr>
                <w:lang w:val="et-EE"/>
              </w:rPr>
              <w:t xml:space="preserve">, </w:t>
            </w:r>
            <w:r w:rsidR="00610F55" w:rsidRPr="00610F55">
              <w:t> arvestades pinnase kaldei</w:t>
            </w:r>
            <w:r w:rsidR="00610F55">
              <w:t>d;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5B9F5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C64B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005E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D6D0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74109" w:rsidRPr="00357952" w14:paraId="16B78E7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C842" w14:textId="77777777" w:rsidR="00674109" w:rsidRPr="00357952" w:rsidRDefault="00674109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24F6A" w14:textId="4914826C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paigaldab lokaalse kuivendus- ja kastmissüsteemi</w:t>
            </w:r>
            <w:r w:rsidR="009777F8" w:rsidRPr="00357952">
              <w:rPr>
                <w:lang w:val="et-EE"/>
              </w:rPr>
              <w:t>.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D5B44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1DAA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5D40E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4F9FF" w14:textId="77777777" w:rsidR="00674109" w:rsidRPr="00357952" w:rsidRDefault="00674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0601DAE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3884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hanging="357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8076E" w14:textId="4518B4DC" w:rsidR="002F6EE5" w:rsidRPr="00357952" w:rsidRDefault="002E53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ISTUTUSALA</w:t>
            </w:r>
            <w:r w:rsidR="00754771" w:rsidRPr="00357952">
              <w:rPr>
                <w:b/>
                <w:lang w:val="et-EE"/>
              </w:rPr>
              <w:t>DE</w:t>
            </w:r>
            <w:r w:rsidRPr="00357952">
              <w:rPr>
                <w:b/>
                <w:lang w:val="et-EE"/>
              </w:rPr>
              <w:t xml:space="preserve"> RAJAMINE</w:t>
            </w:r>
          </w:p>
        </w:tc>
      </w:tr>
      <w:tr w:rsidR="00B47928" w:rsidRPr="00357952" w14:paraId="7E23642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6D45D" w14:textId="77777777" w:rsidR="00B47928" w:rsidRPr="00357952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DB978" w14:textId="3E334CC6" w:rsidR="00B47928" w:rsidRPr="00357952" w:rsidRDefault="00BA21E4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10796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DAE8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6F92E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24023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B47928" w:rsidRPr="00357952" w14:paraId="3F81031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69D5D" w14:textId="77777777" w:rsidR="00B47928" w:rsidRPr="00357952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FC73D" w14:textId="2715E2DA" w:rsidR="00B47928" w:rsidRPr="00357952" w:rsidRDefault="009A07DB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B2974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22D1D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9B9FB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0A32E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B47928" w:rsidRPr="00357952" w14:paraId="48E0180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3C7C" w14:textId="77777777" w:rsidR="00B47928" w:rsidRPr="00357952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A4FCA" w14:textId="14862D7C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E40E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0C79A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229B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6EF9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B47928" w:rsidRPr="00357952" w14:paraId="0F8DFA1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A382" w14:textId="77777777" w:rsidR="00B47928" w:rsidRPr="00357952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88493" w14:textId="27B46E6D" w:rsidR="00B47928" w:rsidRPr="00357952" w:rsidRDefault="00EE0691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valmistab pinnase ette taimede istutamiseks;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2C6C8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0B628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8EBA9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5EAD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B47928" w:rsidRPr="00357952" w14:paraId="73E6E10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07676" w14:textId="77777777" w:rsidR="00B47928" w:rsidRPr="00357952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D5D7D" w14:textId="7367B34F" w:rsidR="00B47928" w:rsidRPr="00357952" w:rsidRDefault="00B70E15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rajab istusala servad arvestades etteantud juhiseid;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6F56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F182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FC11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EB1F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B47928" w:rsidRPr="00357952" w14:paraId="74A9E12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F0A87" w14:textId="77777777" w:rsidR="00B47928" w:rsidRPr="00357952" w:rsidRDefault="00B47928" w:rsidP="00B47928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D096" w14:textId="121B8C59" w:rsidR="00B47928" w:rsidRPr="00357952" w:rsidRDefault="009B4F1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i</w:t>
            </w:r>
            <w:proofErr w:type="spellStart"/>
            <w:r w:rsidR="00610F55" w:rsidRPr="00610F55">
              <w:t>stutab</w:t>
            </w:r>
            <w:proofErr w:type="spellEnd"/>
            <w:r w:rsidR="00610F55" w:rsidRPr="00610F55">
              <w:t xml:space="preserve">, kastab ja vajadusel </w:t>
            </w:r>
            <w:r w:rsidR="00610F55" w:rsidRPr="00610F55">
              <w:lastRenderedPageBreak/>
              <w:t xml:space="preserve">toestab taimi (sh põõsaid), viimistleb istutusala (sh </w:t>
            </w:r>
            <w:proofErr w:type="spellStart"/>
            <w:r w:rsidR="00610F55" w:rsidRPr="00610F55">
              <w:t>multšib</w:t>
            </w:r>
            <w:proofErr w:type="spellEnd"/>
            <w:r w:rsidR="00610F55" w:rsidRPr="00610F55">
              <w:t>), arvestades istiku tüüpi, istutusnõudeid ja etteantud juhiseid.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C169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DED1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D391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21AC5" w14:textId="77777777" w:rsidR="00B47928" w:rsidRPr="00357952" w:rsidRDefault="00B47928" w:rsidP="00B4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7B537812" w14:textId="63E9F17B" w:rsidR="002F6EE5" w:rsidRPr="00357952" w:rsidRDefault="002F6EE5">
      <w:pPr>
        <w:rPr>
          <w:lang w:val="et-EE"/>
        </w:rPr>
      </w:pPr>
    </w:p>
    <w:tbl>
      <w:tblPr>
        <w:tblStyle w:val="a0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685"/>
        <w:gridCol w:w="1179"/>
        <w:gridCol w:w="1350"/>
        <w:gridCol w:w="1275"/>
        <w:gridCol w:w="6119"/>
      </w:tblGrid>
      <w:tr w:rsidR="002F6EE5" w:rsidRPr="00357952" w14:paraId="5436311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24319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4F9F6" w14:textId="0DDD0EF0" w:rsidR="002F6EE5" w:rsidRPr="00357952" w:rsidRDefault="001D32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SILLUTISE (BETOONKIVI, LOODUSKIVI) JA SÕELMETEEDE RAJAMINE</w:t>
            </w:r>
          </w:p>
        </w:tc>
      </w:tr>
      <w:tr w:rsidR="00594561" w:rsidRPr="00357952" w14:paraId="23CD610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59685" w14:textId="77777777" w:rsidR="00594561" w:rsidRPr="00357952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4661" w14:textId="71B959C2" w:rsidR="00594561" w:rsidRPr="00357952" w:rsidRDefault="009B4F18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DDD2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6806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9AADB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9D5A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594561" w:rsidRPr="00357952" w14:paraId="3CFDCD1B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059DC" w14:textId="77777777" w:rsidR="00594561" w:rsidRPr="00357952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FA41" w14:textId="7BD10992" w:rsidR="00594561" w:rsidRPr="00357952" w:rsidRDefault="00B2207E" w:rsidP="00B22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6554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03FEE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13CF7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CAFB6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594561" w:rsidRPr="00357952" w14:paraId="3E19E368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658A" w14:textId="77777777" w:rsidR="00594561" w:rsidRPr="00357952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4C15" w14:textId="02E7AF6E" w:rsidR="00594561" w:rsidRPr="00357952" w:rsidRDefault="00B2207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9794D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F573D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97F4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287B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594561" w:rsidRPr="00357952" w14:paraId="7A5A0944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5D5C4" w14:textId="77777777" w:rsidR="00594561" w:rsidRPr="00357952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67088" w14:textId="43BF5FC7" w:rsidR="00594561" w:rsidRPr="00357952" w:rsidRDefault="00B2207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valmistab pinnase ette sillutise paigaldamiseks;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7F152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18E17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4BDC7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68B0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594561" w:rsidRPr="00357952" w14:paraId="055D9072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C85C8" w14:textId="77777777" w:rsidR="00594561" w:rsidRPr="00357952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0EBE" w14:textId="4F0D676F" w:rsidR="00594561" w:rsidRPr="00357952" w:rsidRDefault="00B2207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ehitab teesüvendi ja paigaldab aluspõhja arvestades etteantud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54A3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29ADF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5CE9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5593E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594561" w:rsidRPr="00357952" w14:paraId="0DC1503F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0EB2" w14:textId="77777777" w:rsidR="00594561" w:rsidRPr="00357952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C617" w14:textId="72B0147A" w:rsidR="00594561" w:rsidRPr="00357952" w:rsidRDefault="00B2207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toob ette materjale teeäärise ja katendi paigaldamiseks; paigaldab teeäärise ja katendi arvestades etteantud juhiseid; viimistleb sillutise kasutades asjakohaseid töövahendeid ja järgides etteantud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F2AE9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DFC38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C671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68537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594561" w:rsidRPr="00357952" w14:paraId="091105EF" w14:textId="77777777" w:rsidTr="00441D9B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3C61" w14:textId="77777777" w:rsidR="00594561" w:rsidRPr="00357952" w:rsidRDefault="00594561" w:rsidP="00594561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9379E" w14:textId="0DB1313C" w:rsidR="00594561" w:rsidRPr="00357952" w:rsidRDefault="00B2207E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täidab vuugid puistematerjaliga.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9532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36F1C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7E1B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4B217" w14:textId="77777777" w:rsidR="00594561" w:rsidRPr="00357952" w:rsidRDefault="00594561" w:rsidP="00594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3EA4448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6B0D3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9A75C2" w14:textId="711C6AF9" w:rsidR="002F6EE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MURU RAJAMINE</w:t>
            </w:r>
          </w:p>
        </w:tc>
      </w:tr>
      <w:tr w:rsidR="002F6EE5" w:rsidRPr="00357952" w14:paraId="5B59ADE1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6D474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129F4" w14:textId="16B3F437" w:rsidR="002F6EE5" w:rsidRPr="00357952" w:rsidRDefault="007A5C7B" w:rsidP="007A5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planeerib oma töö lähtudes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337E0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37C1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C77E4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03122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40AAD20F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08A59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784A9A" w14:textId="212E1224" w:rsidR="002F6EE5" w:rsidRPr="00357952" w:rsidRDefault="007A5C7B" w:rsidP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2E0B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3C676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191FA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A206D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491B65E7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968D4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795FC" w14:textId="29B844AB" w:rsidR="002F6EE5" w:rsidRPr="00357952" w:rsidRDefault="007A5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1BFE3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B2B0D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656A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28F97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4BE2E94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24C9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D1302" w14:textId="71AC5341" w:rsidR="002F6EE5" w:rsidRPr="00357952" w:rsidRDefault="007A5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valmistab ette muru kasvualuse arvestades etteantud juhiseid;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EDAFE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3FCA4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1807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8AAC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C31465" w:rsidRPr="00357952" w14:paraId="338A4B5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5C1F5" w14:textId="77777777" w:rsidR="00C31465" w:rsidRPr="00357952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EBDE1" w14:textId="40DF2121" w:rsidR="00C31465" w:rsidRPr="00357952" w:rsidRDefault="007A5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külvab käsitsi või vastava tehnikaga muruseemne ja väetise arvestades külvinorme;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72D8B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AE7F1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D61A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27D36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C31465" w:rsidRPr="00357952" w14:paraId="0355418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8664C" w14:textId="77777777" w:rsidR="00C31465" w:rsidRPr="00357952" w:rsidRDefault="00C3146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965D3" w14:textId="2C5352F8" w:rsidR="00C31465" w:rsidRPr="00357952" w:rsidRDefault="007A5C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paigaldab, sh väetab ja kastab siirdemuru arvestades etteantud juhiseid.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1EED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34AAF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4D438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4E79" w14:textId="77777777" w:rsidR="00C31465" w:rsidRPr="00357952" w:rsidRDefault="00C314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291E328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C78A6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4D5E0E" w14:textId="34A5008B" w:rsidR="002F6EE5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AEDADE JA HALJASALADE HOOLDAMINE</w:t>
            </w:r>
          </w:p>
        </w:tc>
      </w:tr>
      <w:tr w:rsidR="002F6EE5" w:rsidRPr="00357952" w14:paraId="30A1FF9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6219E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46E6E" w14:textId="12654897" w:rsidR="002F6EE5" w:rsidRPr="00357952" w:rsidRDefault="00FC33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D6F7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0B95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B4DC9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3FF33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5FEB47F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67F25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898FE" w14:textId="70E2CF92" w:rsidR="002F6EE5" w:rsidRPr="00357952" w:rsidRDefault="00FC33E4" w:rsidP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206FE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2F307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023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C24C5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136523" w:rsidRPr="00357952" w14:paraId="60D4C2F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BEF5" w14:textId="77777777" w:rsidR="00136523" w:rsidRPr="00357952" w:rsidRDefault="00136523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579EC" w14:textId="745144EA" w:rsidR="00136523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hooldab teid, müüre ja t</w:t>
            </w:r>
            <w:r w:rsidR="00610F55">
              <w:rPr>
                <w:lang w:val="et-EE"/>
              </w:rPr>
              <w:t>errasse</w:t>
            </w:r>
            <w:r w:rsidRPr="00357952">
              <w:rPr>
                <w:lang w:val="et-EE"/>
              </w:rPr>
              <w:t>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3200F" w14:textId="77777777" w:rsidR="00136523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1CAAC" w14:textId="77777777" w:rsidR="00136523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8FFA0" w14:textId="77777777" w:rsidR="00136523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807A" w14:textId="77777777" w:rsidR="00136523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EF2910" w:rsidRPr="00357952" w14:paraId="11B2368B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5199F" w14:textId="77777777" w:rsidR="00EF2910" w:rsidRPr="00357952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49FFB" w14:textId="0C61F1B8" w:rsidR="00EF2910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hooldab muru ja istutusalasid;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A5B5E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F04C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9AEE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E781A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EF2910" w:rsidRPr="00357952" w14:paraId="4FB9565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BD1" w14:textId="77777777" w:rsidR="00EF2910" w:rsidRPr="00357952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67F3AF" w14:textId="5C3A17E0" w:rsidR="00EF2910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pügab ja noorendab hekke kasutades selleks ettenähtud töövahendeid</w:t>
            </w:r>
            <w:r w:rsidR="00D77CAC" w:rsidRPr="00357952">
              <w:rPr>
                <w:lang w:val="et-EE"/>
              </w:rPr>
              <w:t xml:space="preserve"> ja -võtteid</w:t>
            </w:r>
            <w:r w:rsidRPr="00357952">
              <w:rPr>
                <w:lang w:val="et-EE"/>
              </w:rPr>
              <w:t>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C437C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CDC0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3398E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F19F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EF2910" w:rsidRPr="00357952" w14:paraId="0A3EAE00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35B4" w14:textId="77777777" w:rsidR="00EF2910" w:rsidRPr="00357952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9037F9" w14:textId="25EED659" w:rsidR="00EF2910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 xml:space="preserve">teeb </w:t>
            </w:r>
            <w:r w:rsidR="00D77CAC" w:rsidRPr="00357952">
              <w:rPr>
                <w:lang w:val="et-EE"/>
              </w:rPr>
              <w:t>lihtsamaid</w:t>
            </w:r>
            <w:r w:rsidR="009B6C44" w:rsidRPr="00357952">
              <w:rPr>
                <w:lang w:val="et-EE"/>
              </w:rPr>
              <w:t xml:space="preserve"> </w:t>
            </w:r>
            <w:r w:rsidRPr="00357952">
              <w:rPr>
                <w:lang w:val="et-EE"/>
              </w:rPr>
              <w:t>viljapuude ja põõsaste hoolduslõikus</w:t>
            </w:r>
            <w:r w:rsidR="009B6C44" w:rsidRPr="00357952">
              <w:rPr>
                <w:lang w:val="et-EE"/>
              </w:rPr>
              <w:t>eid</w:t>
            </w:r>
            <w:r w:rsidRPr="00357952">
              <w:rPr>
                <w:lang w:val="et-EE"/>
              </w:rPr>
              <w:t>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00F6B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C4C0B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E2978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9DAE1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EF2910" w:rsidRPr="00357952" w14:paraId="0A14C497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5FBAF" w14:textId="77777777" w:rsidR="00EF2910" w:rsidRPr="00357952" w:rsidRDefault="00EF2910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53F90" w14:textId="4D2BFBEF" w:rsidR="00EF2910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teeb integreeritud taimekaitsetöid</w:t>
            </w:r>
            <w:r w:rsidR="00720C8A">
              <w:rPr>
                <w:lang w:val="et-EE"/>
              </w:rPr>
              <w:t>,</w:t>
            </w:r>
            <w:r w:rsidR="00720C8A" w:rsidRPr="00720C8A">
              <w:rPr>
                <w:rFonts w:ascii="Roboto" w:hAnsi="Roboto"/>
                <w:color w:val="333333"/>
                <w:shd w:val="clear" w:color="auto" w:fill="FFFFFF"/>
              </w:rPr>
              <w:t xml:space="preserve"> </w:t>
            </w:r>
            <w:r w:rsidR="00720C8A" w:rsidRPr="00720C8A">
              <w:t>arvestades etteantud juhistega.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47317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03C41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4700B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B1516" w14:textId="77777777" w:rsidR="00EF2910" w:rsidRPr="00357952" w:rsidRDefault="00EF2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402BB11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7616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182AB8" w14:textId="6804E996" w:rsidR="002F6EE5" w:rsidRPr="00357952" w:rsidRDefault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SUURTE PUUDE ISTUTAMINE JA HOOLDAMINE</w:t>
            </w:r>
          </w:p>
        </w:tc>
      </w:tr>
      <w:tr w:rsidR="002F6EE5" w:rsidRPr="00357952" w14:paraId="40F87513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53D1B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623C8" w14:textId="24589DFA" w:rsidR="002F6EE5" w:rsidRPr="00357952" w:rsidRDefault="00EB600D" w:rsidP="00136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planeerib oma töö lähtudes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76382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14062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997D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0187F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2449F709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2D30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C24CF8" w14:textId="799828DA" w:rsidR="002F6EE5" w:rsidRPr="00357952" w:rsidRDefault="00EB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FD1AF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0FB2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319CC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183CB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73FB51C4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6EA83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F800D" w14:textId="3876DAB7" w:rsidR="002F6EE5" w:rsidRPr="00357952" w:rsidRDefault="00E12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0521C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AB87E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475B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4D350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0B7D2AE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C4C5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567A6" w14:textId="10DF197C" w:rsidR="002F6EE5" w:rsidRPr="00357952" w:rsidRDefault="00E120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istutab, kastab ja toestab suuri puid arvestades istiku tüüpi ja istutusnõudeid;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19FB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F8162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663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2F1D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064E5CA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9333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EFE1D8" w14:textId="4A6A6114" w:rsidR="002F6EE5" w:rsidRPr="00357952" w:rsidRDefault="000E0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lang w:val="et-EE"/>
              </w:rPr>
              <w:t>teeb abitöid suurte puude lõikamisel.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7FEE7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98E5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84CC7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641FD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19B875EB" w14:textId="5ECDBBF6" w:rsidR="002F6EE5" w:rsidRPr="00357952" w:rsidRDefault="002F6EE5">
      <w:pPr>
        <w:rPr>
          <w:lang w:val="et-EE"/>
        </w:rPr>
      </w:pPr>
    </w:p>
    <w:tbl>
      <w:tblPr>
        <w:tblStyle w:val="a2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685"/>
        <w:gridCol w:w="1179"/>
        <w:gridCol w:w="1350"/>
        <w:gridCol w:w="1275"/>
        <w:gridCol w:w="6119"/>
      </w:tblGrid>
      <w:tr w:rsidR="002F6EE5" w:rsidRPr="00357952" w14:paraId="6CD5CFC6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07D4E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720"/>
              <w:rPr>
                <w:color w:val="000000"/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23F75F" w14:textId="77777777" w:rsidR="002F6EE5" w:rsidRPr="0035795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color w:val="3366FF"/>
                <w:lang w:val="et-EE"/>
              </w:rPr>
              <w:t>VALITAVAD KOMPETENTSID</w:t>
            </w:r>
          </w:p>
        </w:tc>
      </w:tr>
      <w:tr w:rsidR="002F6EE5" w:rsidRPr="00357952" w14:paraId="01D6EDF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DE15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A4AEEA" w14:textId="7330C104" w:rsidR="002F6EE5" w:rsidRPr="00357952" w:rsidRDefault="00EC6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 xml:space="preserve">PUIDUST </w:t>
            </w:r>
            <w:r w:rsidR="00720C8A">
              <w:rPr>
                <w:b/>
                <w:lang w:val="et-EE"/>
              </w:rPr>
              <w:t>VÄIKEVORMI</w:t>
            </w:r>
            <w:r w:rsidRPr="00357952">
              <w:rPr>
                <w:b/>
                <w:lang w:val="et-EE"/>
              </w:rPr>
              <w:t xml:space="preserve"> </w:t>
            </w:r>
            <w:r w:rsidR="00DC4E8D" w:rsidRPr="00357952">
              <w:rPr>
                <w:b/>
                <w:lang w:val="et-EE"/>
              </w:rPr>
              <w:t>JA TER</w:t>
            </w:r>
            <w:r w:rsidR="00CD5594" w:rsidRPr="00357952">
              <w:rPr>
                <w:b/>
                <w:lang w:val="et-EE"/>
              </w:rPr>
              <w:t>RASSI EHITAMINE</w:t>
            </w:r>
          </w:p>
        </w:tc>
      </w:tr>
      <w:tr w:rsidR="002F6EE5" w:rsidRPr="00357952" w14:paraId="5BD0BF76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2E51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1B07E" w14:textId="4441E8C5" w:rsidR="002F6EE5" w:rsidRPr="00357952" w:rsidRDefault="002023CA" w:rsidP="00202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planeerib oma töö lähtudes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CC529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4AB9A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840F0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FF2C2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0807BB82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FA8A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176D2" w14:textId="17F09FBC" w:rsidR="002F6EE5" w:rsidRPr="00357952" w:rsidRDefault="00202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2557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D4649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E238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D70D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1930BC" w:rsidRPr="00357952" w14:paraId="0039B4A6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0B8A5" w14:textId="77777777" w:rsidR="001930BC" w:rsidRPr="00357952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865C9" w14:textId="5ABCBFEF" w:rsidR="001930BC" w:rsidRPr="00357952" w:rsidRDefault="00202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5B3AD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ABDA7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8649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E7776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1930BC" w:rsidRPr="00357952" w14:paraId="12E4D78F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4026C" w14:textId="77777777" w:rsidR="001930BC" w:rsidRPr="00357952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DB2F8" w14:textId="4D1AD065" w:rsidR="001930BC" w:rsidRPr="00357952" w:rsidRDefault="00202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rajab postvundamendi vastavalt etteantud juhistele;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8BC4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9B678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F262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47CCE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1930BC" w:rsidRPr="00357952" w14:paraId="1CB4D642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4C296" w14:textId="77777777" w:rsidR="001930BC" w:rsidRPr="00357952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9E52F" w14:textId="0F7CF2A4" w:rsidR="001930BC" w:rsidRPr="00357952" w:rsidRDefault="002023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paigaldab postid vastavalt etteantud juhistele;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A1D1A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B7758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190D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3D665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1930BC" w:rsidRPr="00357952" w14:paraId="416C5C8B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553A" w14:textId="77777777" w:rsidR="001930BC" w:rsidRPr="00357952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AE7534" w14:textId="32A4018B" w:rsidR="001930BC" w:rsidRPr="00357952" w:rsidRDefault="00720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720C8A">
              <w:t>ehitab puitkarkassi vastavalt etteantud juhistele;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0B47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9643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4F4D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F0FA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1930BC" w:rsidRPr="00357952" w14:paraId="38292AD6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19A3A" w14:textId="77777777" w:rsidR="001930BC" w:rsidRPr="00357952" w:rsidRDefault="001930BC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64B29" w14:textId="3148808D" w:rsidR="001930BC" w:rsidRPr="00357952" w:rsidRDefault="008970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 xml:space="preserve">paigaldab, </w:t>
            </w:r>
            <w:r w:rsidR="00000E13" w:rsidRPr="00357952">
              <w:rPr>
                <w:bCs/>
                <w:lang w:val="et-EE"/>
              </w:rPr>
              <w:t xml:space="preserve">viimistleb </w:t>
            </w:r>
            <w:r w:rsidRPr="00357952">
              <w:rPr>
                <w:bCs/>
                <w:lang w:val="et-EE"/>
              </w:rPr>
              <w:t>ja hooldab laudist vastavalt etteantud juhistele.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E1E30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FD6B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AD83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36AE8" w14:textId="77777777" w:rsidR="001930BC" w:rsidRPr="00357952" w:rsidRDefault="00193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7C3EDCF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421C6" w14:textId="77777777" w:rsidR="002F6EE5" w:rsidRPr="00357952" w:rsidRDefault="002F6EE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0A10A" w14:textId="0EEBB2F1" w:rsidR="002F6EE5" w:rsidRPr="00357952" w:rsidRDefault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lang w:val="et-EE"/>
              </w:rPr>
              <w:t>PIIRETE EHITAMINE</w:t>
            </w:r>
          </w:p>
        </w:tc>
      </w:tr>
      <w:tr w:rsidR="002F6EE5" w:rsidRPr="00357952" w14:paraId="45C78D70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0C661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74371" w14:textId="17A026F1" w:rsidR="002F6EE5" w:rsidRPr="00357952" w:rsidRDefault="00B027CD" w:rsidP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planeerib oma töö lähtudes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31579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BB179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46C2A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64EBE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36F67920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E74B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AE76A" w14:textId="67B5CC84" w:rsidR="002F6EE5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hindab vajaliku materjali hulka ja teavitab objekti juhti materjalide vajadusest;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C85B5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2D12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DD8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C744D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B7467" w:rsidRPr="00357952" w14:paraId="2E994B51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51A3D" w14:textId="77777777" w:rsidR="007B7467" w:rsidRPr="00357952" w:rsidRDefault="007B746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C6223" w14:textId="4CB1AECC" w:rsidR="007B7467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 xml:space="preserve">märgib loodusesse maha objekti, kaitstes olemasolevat taimestikku </w:t>
            </w:r>
            <w:r w:rsidRPr="00357952">
              <w:rPr>
                <w:bCs/>
                <w:lang w:val="et-EE"/>
              </w:rPr>
              <w:lastRenderedPageBreak/>
              <w:t>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DB999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5F71A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7616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1B6E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2F6EE5" w:rsidRPr="00357952" w14:paraId="3017DC5C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1A195" w14:textId="77777777" w:rsidR="002F6EE5" w:rsidRPr="00357952" w:rsidRDefault="002F6EE5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0AC9D" w14:textId="5C6FA9FB" w:rsidR="002F6EE5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paigaldab metall-</w:t>
            </w:r>
            <w:r w:rsidR="00720C8A">
              <w:rPr>
                <w:bCs/>
                <w:lang w:val="et-EE"/>
              </w:rPr>
              <w:t xml:space="preserve"> </w:t>
            </w:r>
            <w:r w:rsidRPr="00357952">
              <w:rPr>
                <w:bCs/>
                <w:lang w:val="et-EE"/>
              </w:rPr>
              <w:t>ja puitposte;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FAEC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8FB2F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936E7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C2D6F" w14:textId="77777777" w:rsidR="002F6EE5" w:rsidRPr="00357952" w:rsidRDefault="002F6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7B7467" w:rsidRPr="00357952" w14:paraId="2D35AE21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21F01" w14:textId="77777777" w:rsidR="007B7467" w:rsidRPr="00357952" w:rsidRDefault="007B746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C23CF" w14:textId="24BDA438" w:rsidR="007B7467" w:rsidRPr="00357952" w:rsidRDefault="00720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720C8A">
              <w:t>ehitab keevispaneelaia ja paigaldab keevispaneelid;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689BF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F6484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FE6CF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5849" w14:textId="77777777" w:rsidR="007B7467" w:rsidRPr="00357952" w:rsidRDefault="007B7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B027CD" w:rsidRPr="00357952" w14:paraId="714CE4EB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DB10" w14:textId="77777777" w:rsidR="00B027CD" w:rsidRPr="00357952" w:rsidRDefault="00B027CD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31" w:hanging="431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DB0D5" w14:textId="7F6F410D" w:rsidR="00B027CD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ehitab puitpiirded ja paigaldab puitmoodulid.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5A1D0" w14:textId="77777777" w:rsidR="00B027CD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7884" w14:textId="77777777" w:rsidR="00B027CD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50C28" w14:textId="77777777" w:rsidR="00B027CD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0612E" w14:textId="77777777" w:rsidR="00B027CD" w:rsidRPr="00357952" w:rsidRDefault="00B02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D1763" w:rsidRPr="00357952" w14:paraId="310D1A10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6F5E4" w14:textId="7FC807F3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9D1763">
              <w:rPr>
                <w:b/>
                <w:bCs/>
                <w:lang w:val="et-EE"/>
              </w:rPr>
              <w:t>9</w:t>
            </w:r>
            <w:r>
              <w:rPr>
                <w:lang w:val="et-EE"/>
              </w:rPr>
              <w:t xml:space="preserve">. 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43ECDE" w14:textId="7D5134A8" w:rsidR="009D1763" w:rsidRPr="009D1763" w:rsidRDefault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9D1763">
              <w:rPr>
                <w:b/>
                <w:lang w:val="et-EE"/>
              </w:rPr>
              <w:t>MÜÜRIDE EHITAMINE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CD99" w14:textId="77777777" w:rsidR="009D1763" w:rsidRPr="00357952" w:rsidRDefault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65553" w14:textId="77777777" w:rsidR="009D1763" w:rsidRPr="00357952" w:rsidRDefault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43CFA" w14:textId="77777777" w:rsidR="009D1763" w:rsidRPr="00357952" w:rsidRDefault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404E9" w14:textId="77777777" w:rsidR="009D1763" w:rsidRPr="00357952" w:rsidRDefault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D1763" w:rsidRPr="00357952" w14:paraId="33C5CC0B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83AE3" w14:textId="4B66BB15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9D1763">
              <w:rPr>
                <w:lang w:val="et-EE"/>
              </w:rPr>
              <w:t xml:space="preserve">9.1. 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C7D33B" w14:textId="131F5FF5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AB069B">
              <w:rPr>
                <w:bCs/>
              </w:rPr>
              <w:t>planeerib oma töö, lähtudes töökirjeldusest;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F6431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3699E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7A69E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DB88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D1763" w:rsidRPr="00357952" w14:paraId="27471277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7ED81" w14:textId="532D6372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9D1763">
              <w:rPr>
                <w:lang w:val="et-EE"/>
              </w:rPr>
              <w:t xml:space="preserve">9.2. 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F44B4" w14:textId="35B0E457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AB069B">
              <w:rPr>
                <w:bCs/>
              </w:rPr>
              <w:t>hindab vajaliku materjali hulka ja teavitab objekti juhti materjalide vajadusest;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B9B3D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F3194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DBA01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59DE4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D1763" w:rsidRPr="00357952" w14:paraId="22622237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8E52C" w14:textId="4EB73FA9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9D1763">
              <w:rPr>
                <w:lang w:val="et-EE"/>
              </w:rPr>
              <w:t xml:space="preserve">9.3. 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CC55D" w14:textId="5E34A922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AB069B">
              <w:rPr>
                <w:bCs/>
              </w:rPr>
              <w:t>märgib loodusesse maha objekti, kaitstes olemasolevat taimestikku ja pinnast;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C6EB5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FDB23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6AF32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BF711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D1763" w:rsidRPr="00357952" w14:paraId="53BEE5FF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2909C" w14:textId="13B552E5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9D1763">
              <w:rPr>
                <w:lang w:val="et-EE"/>
              </w:rPr>
              <w:t>9.4.</w:t>
            </w: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2B080" w14:textId="25495ACA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AB069B">
              <w:rPr>
                <w:bCs/>
              </w:rPr>
              <w:t>valmistab pinnase ette vastavalt etteantud juhistele;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9F3B2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6BB4C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C1EF5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CA0BA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D1763" w:rsidRPr="00357952" w14:paraId="1A37FA31" w14:textId="77777777" w:rsidTr="00C07435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8753E" w14:textId="77777777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9D1763">
              <w:rPr>
                <w:lang w:val="et-EE"/>
              </w:rPr>
              <w:t>9.5.</w:t>
            </w:r>
          </w:p>
          <w:p w14:paraId="0DF24B94" w14:textId="3AF103F2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A2856" w14:textId="0A2CBE45" w:rsidR="009D1763" w:rsidRPr="009D1763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lang w:val="et-EE"/>
              </w:rPr>
            </w:pPr>
            <w:r w:rsidRPr="00AB069B">
              <w:rPr>
                <w:bCs/>
              </w:rPr>
              <w:t>ehitab vundamendi ja looduskivist tugimüüri, vastavalt etteantud juhistele.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A2E3A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C4FC0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C22C9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F4F0B" w14:textId="7777777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1E6D7197" w14:textId="10B0B9B9" w:rsidR="002F6EE5" w:rsidRPr="00357952" w:rsidRDefault="002F6EE5">
      <w:pPr>
        <w:rPr>
          <w:lang w:val="et-EE"/>
        </w:rPr>
      </w:pPr>
      <w:bookmarkStart w:id="1" w:name="_30j0zll" w:colFirst="0" w:colLast="0"/>
      <w:bookmarkEnd w:id="1"/>
    </w:p>
    <w:tbl>
      <w:tblPr>
        <w:tblStyle w:val="a3"/>
        <w:tblW w:w="144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3685"/>
        <w:gridCol w:w="1179"/>
        <w:gridCol w:w="1350"/>
        <w:gridCol w:w="1275"/>
        <w:gridCol w:w="6119"/>
      </w:tblGrid>
      <w:tr w:rsidR="006654EE" w:rsidRPr="00357952" w14:paraId="5BCDDDEE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B35A" w14:textId="6EB195C7" w:rsidR="009D1763" w:rsidRPr="00357952" w:rsidRDefault="009D1763" w:rsidP="009D17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>
              <w:rPr>
                <w:lang w:val="et-EE"/>
              </w:rPr>
              <w:t>10.</w:t>
            </w:r>
          </w:p>
        </w:tc>
        <w:tc>
          <w:tcPr>
            <w:tcW w:w="1360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33B11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/>
                <w:color w:val="3366FF"/>
                <w:lang w:val="et-EE"/>
              </w:rPr>
              <w:t>KUTSET LÄBIVAD KOMPETENTSID</w:t>
            </w:r>
          </w:p>
        </w:tc>
      </w:tr>
      <w:tr w:rsidR="006654EE" w:rsidRPr="00357952" w14:paraId="6701DBE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DCE4" w14:textId="28930DD5" w:rsidR="006654EE" w:rsidRPr="009D1763" w:rsidRDefault="006654EE" w:rsidP="009D1763">
            <w:pPr>
              <w:pStyle w:val="Loendilik"/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B9BF" w14:textId="6351A22E" w:rsidR="006654EE" w:rsidRPr="00357952" w:rsidRDefault="00B6135C" w:rsidP="00B61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lähtub oma töös maasikuehitaja hea</w:t>
            </w:r>
            <w:r w:rsidR="00D6129D" w:rsidRPr="00357952">
              <w:rPr>
                <w:bCs/>
                <w:lang w:val="et-EE"/>
              </w:rPr>
              <w:t>st</w:t>
            </w:r>
            <w:r w:rsidRPr="00357952">
              <w:rPr>
                <w:bCs/>
                <w:lang w:val="et-EE"/>
              </w:rPr>
              <w:t xml:space="preserve"> tava</w:t>
            </w:r>
            <w:r w:rsidR="00D6129D" w:rsidRPr="00357952">
              <w:rPr>
                <w:bCs/>
                <w:lang w:val="et-EE"/>
              </w:rPr>
              <w:t>st</w:t>
            </w:r>
            <w:r w:rsidRPr="00357952">
              <w:rPr>
                <w:bCs/>
                <w:lang w:val="et-EE"/>
              </w:rPr>
              <w:t xml:space="preserve"> (Lisa 1), järgib </w:t>
            </w:r>
            <w:r w:rsidRPr="00357952">
              <w:rPr>
                <w:bCs/>
                <w:lang w:val="et-EE"/>
              </w:rPr>
              <w:lastRenderedPageBreak/>
              <w:t>keskkonnahoidlikkuse ja jätkusuutlikkuse põhimõtteid;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FA097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0904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E251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5EDD6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6011CE68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D640B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3D603" w14:textId="742F2F38" w:rsidR="006654EE" w:rsidRPr="00357952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hindab tööga kaasnevaid ohufaktoreid ning täidab tööohutus- ja keskkonnanõudeid;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E6A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DCBA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6A4A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7C01B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1631848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5CB3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90E99" w14:textId="49E94560" w:rsidR="006654EE" w:rsidRPr="00357952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järgib oma töös kasutusjuhendeid, standardeid ja õigusakte;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000A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84E3B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E1C07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61646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11E5820F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D84A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9431CC" w14:textId="35ECDD5F" w:rsidR="006654EE" w:rsidRPr="00357952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õnnetusjuhtumi puhul tegutseb vastavalt ettenähtud korrale;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751AD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5295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00A75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FD27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5C37932D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B3877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1FDDB" w14:textId="4BFCACB9" w:rsidR="006654EE" w:rsidRPr="00357952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hoiab korras</w:t>
            </w:r>
            <w:r w:rsidR="00F31533" w:rsidRPr="00357952">
              <w:rPr>
                <w:bCs/>
                <w:lang w:val="et-EE"/>
              </w:rPr>
              <w:t xml:space="preserve"> oma</w:t>
            </w:r>
            <w:r w:rsidRPr="00357952">
              <w:rPr>
                <w:bCs/>
                <w:lang w:val="et-EE"/>
              </w:rPr>
              <w:t xml:space="preserve"> töömaa ja </w:t>
            </w:r>
            <w:r w:rsidR="00245431" w:rsidRPr="00357952">
              <w:rPr>
                <w:bCs/>
                <w:lang w:val="et-EE"/>
              </w:rPr>
              <w:t>-</w:t>
            </w:r>
            <w:r w:rsidRPr="00357952">
              <w:rPr>
                <w:bCs/>
                <w:lang w:val="et-EE"/>
              </w:rPr>
              <w:t>vahendid, sorteerib ja ladustab jäätmed, sh orgaanilised jäätmed nõuetekohaselt;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7F1F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8375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E603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D801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0301525A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0614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41A35" w14:textId="4544F43B" w:rsidR="006654EE" w:rsidRPr="00357952" w:rsidRDefault="00D6129D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tunneb ära taimed ja teab nende eestikeelseid nimetusi, lähtuvalt taimmaterjali nimekirjast (Lisa 3);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6781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58A45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63AB4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E9B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2D25C2E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E8C9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AF59A9" w14:textId="101A9C6F" w:rsidR="006654EE" w:rsidRPr="00357952" w:rsidRDefault="0064793B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 xml:space="preserve">planeerib </w:t>
            </w:r>
            <w:r w:rsidR="00A66049" w:rsidRPr="00357952">
              <w:rPr>
                <w:bCs/>
                <w:lang w:val="et-EE"/>
              </w:rPr>
              <w:t>oma</w:t>
            </w:r>
            <w:r w:rsidRPr="00357952">
              <w:rPr>
                <w:bCs/>
                <w:lang w:val="et-EE"/>
              </w:rPr>
              <w:t xml:space="preserve"> tööd, täidab võetud kohustusi ja saavutab tööeesmärgid määratud aja jooksul;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F95C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247B7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60F86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4B90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7D9758BF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21D56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1C3FC9" w14:textId="08694D99" w:rsidR="006654EE" w:rsidRPr="00357952" w:rsidRDefault="0064793B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>kasutab ergonoomilisi töövõtteid;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F02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55B3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570CB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0181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4C16D99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A201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7DBB4" w14:textId="5BB5C627" w:rsidR="006654EE" w:rsidRPr="00357952" w:rsidRDefault="0064793B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357952">
              <w:rPr>
                <w:bCs/>
                <w:lang w:val="et-EE"/>
              </w:rPr>
              <w:t>on avatud koostööle, osaleb meeskonnatöös; suhtleb kolleegidega; tegutseb parima ühise tulemuse saavutamise nimel;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44BFB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38985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62AC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94989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6654EE" w:rsidRPr="00357952" w14:paraId="58408545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3BB7" w14:textId="77777777" w:rsidR="006654EE" w:rsidRPr="00357952" w:rsidRDefault="006654EE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889434" w14:textId="0E4FD07B" w:rsidR="006654EE" w:rsidRPr="00357952" w:rsidRDefault="0064793B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  <w:r w:rsidRPr="00357952">
              <w:rPr>
                <w:bCs/>
                <w:lang w:val="et-EE"/>
              </w:rPr>
              <w:t xml:space="preserve">kasutab infotehnoloogilisi </w:t>
            </w:r>
            <w:r w:rsidRPr="00357952">
              <w:rPr>
                <w:bCs/>
                <w:lang w:val="et-EE"/>
              </w:rPr>
              <w:lastRenderedPageBreak/>
              <w:t>vahendeid algtasemel</w:t>
            </w:r>
            <w:r w:rsidR="009D1763">
              <w:rPr>
                <w:bCs/>
                <w:lang w:val="et-EE"/>
              </w:rPr>
              <w:t xml:space="preserve"> kasutaja tasemel </w:t>
            </w:r>
            <w:r w:rsidRPr="00357952">
              <w:rPr>
                <w:bCs/>
                <w:lang w:val="et-EE"/>
              </w:rPr>
              <w:t xml:space="preserve"> (Lisa </w:t>
            </w:r>
            <w:r w:rsidR="00245EA6" w:rsidRPr="00357952">
              <w:rPr>
                <w:bCs/>
                <w:lang w:val="et-EE"/>
              </w:rPr>
              <w:t>4</w:t>
            </w:r>
            <w:r w:rsidRPr="00357952">
              <w:rPr>
                <w:bCs/>
                <w:lang w:val="et-EE"/>
              </w:rPr>
              <w:t>).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A55A0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3A096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45C95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07B8C" w14:textId="77777777" w:rsidR="006654EE" w:rsidRPr="00357952" w:rsidRDefault="006654EE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  <w:tr w:rsidR="009D1763" w:rsidRPr="00357952" w14:paraId="7AFAE812" w14:textId="77777777">
        <w:trPr>
          <w:jc w:val="center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90287" w14:textId="77777777" w:rsidR="009D1763" w:rsidRPr="00357952" w:rsidRDefault="009D1763" w:rsidP="009D1763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36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2D15B" w14:textId="3C2857B3" w:rsidR="009D1763" w:rsidRPr="00357952" w:rsidRDefault="009D1763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  <w:lang w:val="et-EE"/>
              </w:rPr>
            </w:pPr>
            <w:r w:rsidRPr="009D1763">
              <w:rPr>
                <w:bCs/>
              </w:rPr>
              <w:t>mõistab ja tõlgendab tehnilisi jooniseid maastikuehituslikke töid tehes.</w:t>
            </w:r>
          </w:p>
        </w:tc>
        <w:tc>
          <w:tcPr>
            <w:tcW w:w="11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66181" w14:textId="77777777" w:rsidR="009D1763" w:rsidRPr="00357952" w:rsidRDefault="009D1763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7CB6" w14:textId="77777777" w:rsidR="009D1763" w:rsidRPr="00357952" w:rsidRDefault="009D1763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82CDA" w14:textId="77777777" w:rsidR="009D1763" w:rsidRPr="00357952" w:rsidRDefault="009D1763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  <w:tc>
          <w:tcPr>
            <w:tcW w:w="6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DA620" w14:textId="77777777" w:rsidR="009D1763" w:rsidRPr="00357952" w:rsidRDefault="009D1763" w:rsidP="006654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t-EE"/>
              </w:rPr>
            </w:pPr>
          </w:p>
        </w:tc>
      </w:tr>
    </w:tbl>
    <w:p w14:paraId="7BC6FF59" w14:textId="77777777" w:rsidR="002F6EE5" w:rsidRPr="00357952" w:rsidRDefault="002F6EE5">
      <w:pPr>
        <w:rPr>
          <w:lang w:val="et-EE"/>
        </w:rPr>
      </w:pPr>
    </w:p>
    <w:p w14:paraId="1C3EF172" w14:textId="77777777" w:rsidR="002F6EE5" w:rsidRPr="00357952" w:rsidRDefault="002F6EE5">
      <w:pPr>
        <w:rPr>
          <w:lang w:val="et-EE"/>
        </w:rPr>
      </w:pPr>
    </w:p>
    <w:p w14:paraId="35C15C7C" w14:textId="77777777" w:rsidR="002F6EE5" w:rsidRPr="00357952" w:rsidRDefault="002F6EE5">
      <w:pPr>
        <w:spacing w:line="240" w:lineRule="auto"/>
        <w:jc w:val="both"/>
        <w:rPr>
          <w:b/>
          <w:lang w:val="et-EE"/>
        </w:rPr>
      </w:pPr>
    </w:p>
    <w:p w14:paraId="5605D21E" w14:textId="77777777" w:rsidR="002F6EE5" w:rsidRPr="00357952" w:rsidRDefault="00000000">
      <w:pPr>
        <w:spacing w:line="240" w:lineRule="auto"/>
        <w:jc w:val="both"/>
        <w:rPr>
          <w:lang w:val="et-EE"/>
        </w:rPr>
      </w:pPr>
      <w:r w:rsidRPr="00357952">
        <w:rPr>
          <w:b/>
          <w:lang w:val="et-EE"/>
        </w:rPr>
        <w:t xml:space="preserve">Hindamistulemus: </w:t>
      </w:r>
    </w:p>
    <w:p w14:paraId="385AB745" w14:textId="77777777" w:rsidR="002F6EE5" w:rsidRPr="00357952" w:rsidRDefault="002F6EE5">
      <w:pPr>
        <w:spacing w:line="240" w:lineRule="auto"/>
        <w:jc w:val="both"/>
        <w:rPr>
          <w:lang w:val="et-EE"/>
        </w:rPr>
      </w:pPr>
    </w:p>
    <w:p w14:paraId="0B359AE6" w14:textId="77777777" w:rsidR="002F6EE5" w:rsidRPr="00357952" w:rsidRDefault="002F6EE5">
      <w:pPr>
        <w:spacing w:line="240" w:lineRule="auto"/>
        <w:jc w:val="both"/>
        <w:rPr>
          <w:lang w:val="et-EE"/>
        </w:rPr>
      </w:pPr>
    </w:p>
    <w:p w14:paraId="22843250" w14:textId="77777777" w:rsidR="002F6EE5" w:rsidRPr="00357952" w:rsidRDefault="00000000">
      <w:pPr>
        <w:spacing w:line="240" w:lineRule="auto"/>
        <w:jc w:val="both"/>
        <w:rPr>
          <w:lang w:val="et-EE"/>
        </w:rPr>
      </w:pPr>
      <w:bookmarkStart w:id="2" w:name="_1fob9te" w:colFirst="0" w:colLast="0"/>
      <w:bookmarkEnd w:id="2"/>
      <w:r w:rsidRPr="00357952">
        <w:rPr>
          <w:b/>
          <w:lang w:val="et-EE"/>
        </w:rPr>
        <w:t>Tagasiside taotlejale:</w:t>
      </w:r>
    </w:p>
    <w:p w14:paraId="448AE8D9" w14:textId="77777777" w:rsidR="002F6EE5" w:rsidRPr="00357952" w:rsidRDefault="002F6EE5">
      <w:pPr>
        <w:rPr>
          <w:lang w:val="et-EE"/>
        </w:rPr>
      </w:pPr>
    </w:p>
    <w:p w14:paraId="0E6C07A4" w14:textId="77777777" w:rsidR="00D84E85" w:rsidRPr="00357952" w:rsidRDefault="00D84E85">
      <w:pPr>
        <w:rPr>
          <w:lang w:val="et-EE"/>
        </w:rPr>
      </w:pPr>
    </w:p>
    <w:sectPr w:rsidR="00D84E85" w:rsidRPr="00357952"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5B3CA" w14:textId="77777777" w:rsidR="00203022" w:rsidRDefault="00203022">
      <w:pPr>
        <w:spacing w:line="240" w:lineRule="auto"/>
      </w:pPr>
      <w:r>
        <w:separator/>
      </w:r>
    </w:p>
  </w:endnote>
  <w:endnote w:type="continuationSeparator" w:id="0">
    <w:p w14:paraId="113CCE30" w14:textId="77777777" w:rsidR="00203022" w:rsidRDefault="002030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D910" w14:textId="77777777" w:rsidR="002F6E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0B8C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(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20B8C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)</w:t>
    </w:r>
  </w:p>
  <w:p w14:paraId="74E82B21" w14:textId="77777777" w:rsidR="002F6EE5" w:rsidRDefault="002F6EE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2F58" w14:textId="77777777" w:rsidR="00203022" w:rsidRDefault="00203022">
      <w:pPr>
        <w:spacing w:line="240" w:lineRule="auto"/>
      </w:pPr>
      <w:r>
        <w:separator/>
      </w:r>
    </w:p>
  </w:footnote>
  <w:footnote w:type="continuationSeparator" w:id="0">
    <w:p w14:paraId="52BC39E0" w14:textId="77777777" w:rsidR="00203022" w:rsidRDefault="002030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56AF8"/>
    <w:multiLevelType w:val="multilevel"/>
    <w:tmpl w:val="158259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7870D45"/>
    <w:multiLevelType w:val="multilevel"/>
    <w:tmpl w:val="A0CA01A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7DA61C2"/>
    <w:multiLevelType w:val="multilevel"/>
    <w:tmpl w:val="42C60C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4035557">
    <w:abstractNumId w:val="2"/>
  </w:num>
  <w:num w:numId="2" w16cid:durableId="988435307">
    <w:abstractNumId w:val="0"/>
  </w:num>
  <w:num w:numId="3" w16cid:durableId="1678117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E5"/>
    <w:rsid w:val="00000E13"/>
    <w:rsid w:val="00020B8C"/>
    <w:rsid w:val="00075AD0"/>
    <w:rsid w:val="000851B9"/>
    <w:rsid w:val="000A2DA3"/>
    <w:rsid w:val="000E00AD"/>
    <w:rsid w:val="00136523"/>
    <w:rsid w:val="00155035"/>
    <w:rsid w:val="001930BC"/>
    <w:rsid w:val="001D3287"/>
    <w:rsid w:val="002023CA"/>
    <w:rsid w:val="00203022"/>
    <w:rsid w:val="00241D0F"/>
    <w:rsid w:val="00245431"/>
    <w:rsid w:val="00245EA6"/>
    <w:rsid w:val="00285866"/>
    <w:rsid w:val="002978FC"/>
    <w:rsid w:val="002A3147"/>
    <w:rsid w:val="002B7529"/>
    <w:rsid w:val="002C0295"/>
    <w:rsid w:val="002D0B4A"/>
    <w:rsid w:val="002D7F22"/>
    <w:rsid w:val="002E53C5"/>
    <w:rsid w:val="002F4184"/>
    <w:rsid w:val="002F6EE5"/>
    <w:rsid w:val="00357952"/>
    <w:rsid w:val="0036781E"/>
    <w:rsid w:val="004445F6"/>
    <w:rsid w:val="00491F3C"/>
    <w:rsid w:val="004C56A7"/>
    <w:rsid w:val="00510041"/>
    <w:rsid w:val="0054418C"/>
    <w:rsid w:val="005569D8"/>
    <w:rsid w:val="00575210"/>
    <w:rsid w:val="00594561"/>
    <w:rsid w:val="005D1DD9"/>
    <w:rsid w:val="005F26AF"/>
    <w:rsid w:val="005F2961"/>
    <w:rsid w:val="00610F55"/>
    <w:rsid w:val="00643E85"/>
    <w:rsid w:val="0064793B"/>
    <w:rsid w:val="006654EE"/>
    <w:rsid w:val="00674109"/>
    <w:rsid w:val="006A0D19"/>
    <w:rsid w:val="006D3A1F"/>
    <w:rsid w:val="00701F3E"/>
    <w:rsid w:val="00707CE3"/>
    <w:rsid w:val="007206A4"/>
    <w:rsid w:val="00720C8A"/>
    <w:rsid w:val="00742916"/>
    <w:rsid w:val="007521B8"/>
    <w:rsid w:val="00754771"/>
    <w:rsid w:val="007636C9"/>
    <w:rsid w:val="00784BF3"/>
    <w:rsid w:val="0079144F"/>
    <w:rsid w:val="007A5C7B"/>
    <w:rsid w:val="007B7467"/>
    <w:rsid w:val="007D1201"/>
    <w:rsid w:val="007D1753"/>
    <w:rsid w:val="00814F09"/>
    <w:rsid w:val="008970D5"/>
    <w:rsid w:val="00897E0F"/>
    <w:rsid w:val="008A5DC4"/>
    <w:rsid w:val="008C0E7C"/>
    <w:rsid w:val="008F7C7F"/>
    <w:rsid w:val="00923C4C"/>
    <w:rsid w:val="009777F8"/>
    <w:rsid w:val="009A07DB"/>
    <w:rsid w:val="009A35D1"/>
    <w:rsid w:val="009B4F18"/>
    <w:rsid w:val="009B6C44"/>
    <w:rsid w:val="009D1763"/>
    <w:rsid w:val="00A13822"/>
    <w:rsid w:val="00A51A8E"/>
    <w:rsid w:val="00A51B5B"/>
    <w:rsid w:val="00A6448E"/>
    <w:rsid w:val="00A66049"/>
    <w:rsid w:val="00A85427"/>
    <w:rsid w:val="00A93771"/>
    <w:rsid w:val="00B027CD"/>
    <w:rsid w:val="00B2207E"/>
    <w:rsid w:val="00B4513D"/>
    <w:rsid w:val="00B455A7"/>
    <w:rsid w:val="00B47928"/>
    <w:rsid w:val="00B552A8"/>
    <w:rsid w:val="00B6135C"/>
    <w:rsid w:val="00B656EA"/>
    <w:rsid w:val="00B70E15"/>
    <w:rsid w:val="00BA21E4"/>
    <w:rsid w:val="00BD0FA8"/>
    <w:rsid w:val="00C07435"/>
    <w:rsid w:val="00C2705D"/>
    <w:rsid w:val="00C31465"/>
    <w:rsid w:val="00C85AA4"/>
    <w:rsid w:val="00C92F9E"/>
    <w:rsid w:val="00CB5C7E"/>
    <w:rsid w:val="00CD5594"/>
    <w:rsid w:val="00D6129D"/>
    <w:rsid w:val="00D65AEB"/>
    <w:rsid w:val="00D77CAC"/>
    <w:rsid w:val="00D84E85"/>
    <w:rsid w:val="00DC4E8D"/>
    <w:rsid w:val="00DF2CBF"/>
    <w:rsid w:val="00E047B8"/>
    <w:rsid w:val="00E068CA"/>
    <w:rsid w:val="00E120C5"/>
    <w:rsid w:val="00E267AD"/>
    <w:rsid w:val="00E4019D"/>
    <w:rsid w:val="00E77703"/>
    <w:rsid w:val="00EB600D"/>
    <w:rsid w:val="00EC6C9E"/>
    <w:rsid w:val="00EE0691"/>
    <w:rsid w:val="00EF2910"/>
    <w:rsid w:val="00F31533"/>
    <w:rsid w:val="00F434DD"/>
    <w:rsid w:val="00F73860"/>
    <w:rsid w:val="00FC33E4"/>
    <w:rsid w:val="00FE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9285"/>
  <w15:docId w15:val="{B329758C-0EC4-452F-B07A-4AEAD21E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t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Normaaltab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oendilik">
    <w:name w:val="List Paragraph"/>
    <w:basedOn w:val="Normaallaad"/>
    <w:uiPriority w:val="34"/>
    <w:qFormat/>
    <w:rsid w:val="009D1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845</Words>
  <Characters>4901</Characters>
  <Application>Microsoft Office Word</Application>
  <DocSecurity>0</DocSecurity>
  <Lines>40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Miret Tuur</dc:creator>
  <cp:lastModifiedBy>Jens Christiansen</cp:lastModifiedBy>
  <cp:revision>3</cp:revision>
  <cp:lastPrinted>2022-12-14T21:10:00Z</cp:lastPrinted>
  <dcterms:created xsi:type="dcterms:W3CDTF">2026-08-17T10:04:00Z</dcterms:created>
  <dcterms:modified xsi:type="dcterms:W3CDTF">2026-08-17T11:03:00Z</dcterms:modified>
</cp:coreProperties>
</file>